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基层动物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防疫服务能力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提升项目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需求调查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6"/>
        <w:tblW w:w="0" w:type="auto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695"/>
        <w:gridCol w:w="168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3015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畜牧兽医站名称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市级提升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省级提升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3015" w:type="dxa"/>
          </w:tcPr>
          <w:p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</w:tbl>
    <w:p>
      <w:pPr>
        <w:textAlignment w:val="baseline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负责人：           日期：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</w:rPr>
        <w:t>街道（镇）盖章：</w:t>
      </w:r>
    </w:p>
    <w:sectPr>
      <w:pgSz w:w="11906" w:h="16838"/>
      <w:pgMar w:top="1531" w:right="1803" w:bottom="132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QyYWNlMTVkNzg2MmU0NDJkMGRjMjJlOTZiMGQifQ=="/>
  </w:docVars>
  <w:rsids>
    <w:rsidRoot w:val="00C35D7C"/>
    <w:rsid w:val="00A05F83"/>
    <w:rsid w:val="00C35D7C"/>
    <w:rsid w:val="00E36546"/>
    <w:rsid w:val="05E746EB"/>
    <w:rsid w:val="060C141C"/>
    <w:rsid w:val="08044BA6"/>
    <w:rsid w:val="09EB4A1F"/>
    <w:rsid w:val="09ED41D3"/>
    <w:rsid w:val="09EF4A5C"/>
    <w:rsid w:val="0B8339DE"/>
    <w:rsid w:val="0DF30354"/>
    <w:rsid w:val="0EA53D44"/>
    <w:rsid w:val="105772C0"/>
    <w:rsid w:val="127C0354"/>
    <w:rsid w:val="13EE5491"/>
    <w:rsid w:val="17147CB9"/>
    <w:rsid w:val="19F85670"/>
    <w:rsid w:val="1CFE2569"/>
    <w:rsid w:val="1F30765A"/>
    <w:rsid w:val="21A13996"/>
    <w:rsid w:val="256773C5"/>
    <w:rsid w:val="26874585"/>
    <w:rsid w:val="29310AB6"/>
    <w:rsid w:val="296543A4"/>
    <w:rsid w:val="2BDE317B"/>
    <w:rsid w:val="2C2220D9"/>
    <w:rsid w:val="2D4D2EAB"/>
    <w:rsid w:val="301433CF"/>
    <w:rsid w:val="30FF50DE"/>
    <w:rsid w:val="33466FF4"/>
    <w:rsid w:val="35812566"/>
    <w:rsid w:val="3CBE19AA"/>
    <w:rsid w:val="3D804EB1"/>
    <w:rsid w:val="3E0446A0"/>
    <w:rsid w:val="3F375A43"/>
    <w:rsid w:val="3FCA68B7"/>
    <w:rsid w:val="40E00E3C"/>
    <w:rsid w:val="41C57919"/>
    <w:rsid w:val="43A35D9D"/>
    <w:rsid w:val="47A6489C"/>
    <w:rsid w:val="4BCD5112"/>
    <w:rsid w:val="4C2757BD"/>
    <w:rsid w:val="4D4B54DB"/>
    <w:rsid w:val="52505342"/>
    <w:rsid w:val="54B0031A"/>
    <w:rsid w:val="56644F18"/>
    <w:rsid w:val="5967538C"/>
    <w:rsid w:val="59CE54CA"/>
    <w:rsid w:val="60DD2497"/>
    <w:rsid w:val="64386EFB"/>
    <w:rsid w:val="68352BB8"/>
    <w:rsid w:val="695B4A68"/>
    <w:rsid w:val="6A582444"/>
    <w:rsid w:val="6FAF4FFE"/>
    <w:rsid w:val="70CD26B3"/>
    <w:rsid w:val="731955B0"/>
    <w:rsid w:val="7A5F228A"/>
    <w:rsid w:val="7C3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780</Words>
  <Characters>822</Characters>
  <Lines>5</Lines>
  <Paragraphs>1</Paragraphs>
  <TotalTime>45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2022-09-22T09:44:00Z</dcterms:created>
  <dc:creator>Administrator</dc:creator>
  <cp:lastModifiedBy>刘芬</cp:lastModifiedBy>
  <cp:lastPrinted>2023-05-16T00:44:00Z</cp:lastPrinted>
  <dcterms:modified xsi:type="dcterms:W3CDTF">2023-05-16T02:40:19Z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47965A4AE2E74FC09EB09B95EDC517DB_13</vt:lpwstr>
  </property>
</Properties>
</file>