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70" w:beforeAutospacing="0" w:after="0" w:afterAutospacing="0" w:line="400" w:lineRule="exact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附件1：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2022年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莱芜区教育教学研究中心专职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教研员遴选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报名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资格审查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right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right="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报名学科岗位：               现工作单位：</w:t>
      </w:r>
    </w:p>
    <w:tbl>
      <w:tblPr>
        <w:tblStyle w:val="7"/>
        <w:tblW w:w="8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320"/>
        <w:gridCol w:w="640"/>
        <w:gridCol w:w="1270"/>
        <w:gridCol w:w="920"/>
        <w:gridCol w:w="1200"/>
        <w:gridCol w:w="990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9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9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  <w:t>最高学历</w:t>
            </w:r>
            <w:r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  <w:t>（学位）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110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  <w:t>现聘职称及等级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  <w:t>教师资格证学段学科</w:t>
            </w:r>
          </w:p>
        </w:tc>
        <w:tc>
          <w:tcPr>
            <w:tcW w:w="9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  <w:t>现任教学段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  <w:t>现任教学科</w:t>
            </w:r>
          </w:p>
        </w:tc>
        <w:tc>
          <w:tcPr>
            <w:tcW w:w="9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  <w:t>从事现学段学科年限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3297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  <w:t>是否曾担任区级以上教研员或兼职教研员（是或否）</w:t>
            </w:r>
          </w:p>
        </w:tc>
        <w:tc>
          <w:tcPr>
            <w:tcW w:w="9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  <w:t>班主任工作年限</w:t>
            </w:r>
          </w:p>
        </w:tc>
        <w:tc>
          <w:tcPr>
            <w:tcW w:w="22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  <w:t>近三年考核</w:t>
            </w:r>
            <w:r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  <w:t>等次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  <w:t>2019年</w:t>
            </w:r>
          </w:p>
        </w:tc>
        <w:tc>
          <w:tcPr>
            <w:tcW w:w="12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  <w:t>2020年</w:t>
            </w:r>
          </w:p>
        </w:tc>
        <w:tc>
          <w:tcPr>
            <w:tcW w:w="12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  <w:t>2021年</w:t>
            </w:r>
          </w:p>
        </w:tc>
        <w:tc>
          <w:tcPr>
            <w:tcW w:w="22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2027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  <w:t>任教期间所获荣誉名称及时间</w:t>
            </w:r>
          </w:p>
        </w:tc>
        <w:tc>
          <w:tcPr>
            <w:tcW w:w="6600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2027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  <w:t>任教期间教科研成果</w:t>
            </w:r>
          </w:p>
        </w:tc>
        <w:tc>
          <w:tcPr>
            <w:tcW w:w="6600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0" w:hRule="atLeast"/>
        </w:trPr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  <w:t>主要简历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  <w:t>从最后一次全日制上学填起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862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0" w:beforeAutospacing="0" w:after="0" w:afterAutospacing="0" w:line="400" w:lineRule="exact"/>
              <w:ind w:left="0" w:right="0" w:firstLine="42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诚信声明：本人确认以上所填信息真实、准确。如有不实导致被取消录用资格，本人愿负全责。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0" w:beforeAutospacing="0" w:after="0" w:afterAutospacing="0" w:line="400" w:lineRule="exact"/>
              <w:ind w:right="0" w:firstLine="3570" w:firstLineChars="17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报名者签名（手写）：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2022年9月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138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  <w:t>所在学校初审意见</w:t>
            </w:r>
          </w:p>
        </w:tc>
        <w:tc>
          <w:tcPr>
            <w:tcW w:w="7240" w:type="dxa"/>
            <w:gridSpan w:val="6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  <w:t>情况属实，同意报考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  <w:t xml:space="preserve">                    （单位盖章）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w w:val="95"/>
                <w:sz w:val="21"/>
                <w:szCs w:val="21"/>
                <w:vertAlign w:val="baseline"/>
                <w:lang w:val="en-US" w:eastAsia="zh-CN"/>
              </w:rPr>
              <w:t xml:space="preserve">                       2022年9月  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textAlignment w:val="auto"/>
        <w:rPr>
          <w:rFonts w:hint="eastAsia" w:ascii="仿宋" w:hAnsi="仿宋" w:eastAsia="仿宋" w:cs="仿宋"/>
          <w:w w:val="95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textAlignment w:val="auto"/>
        <w:rPr>
          <w:rFonts w:hint="eastAsia" w:ascii="仿宋" w:hAnsi="仿宋" w:eastAsia="仿宋" w:cs="仿宋"/>
          <w:w w:val="95"/>
          <w:sz w:val="32"/>
          <w:szCs w:val="32"/>
          <w:lang w:val="en-US" w:eastAsia="zh-CN"/>
        </w:rPr>
      </w:pPr>
    </w:p>
    <w:sectPr>
      <w:pgSz w:w="11906" w:h="16838"/>
      <w:pgMar w:top="1440" w:right="1689" w:bottom="1383" w:left="1689" w:header="708" w:footer="709" w:gutter="0"/>
      <w:cols w:space="0" w:num="1"/>
      <w:rtlGutter w:val="0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ODhiMDQ1NWQwMDYyYjA5YWZiNjE0NGRlY2MyY2QifQ=="/>
  </w:docVars>
  <w:rsids>
    <w:rsidRoot w:val="00D31D50"/>
    <w:rsid w:val="00043F12"/>
    <w:rsid w:val="000D4CDD"/>
    <w:rsid w:val="00291B61"/>
    <w:rsid w:val="00291BFB"/>
    <w:rsid w:val="00323B43"/>
    <w:rsid w:val="003D37D8"/>
    <w:rsid w:val="00426133"/>
    <w:rsid w:val="004358AB"/>
    <w:rsid w:val="00686BEE"/>
    <w:rsid w:val="007D58C2"/>
    <w:rsid w:val="007F3981"/>
    <w:rsid w:val="00851226"/>
    <w:rsid w:val="00880B4E"/>
    <w:rsid w:val="008B7726"/>
    <w:rsid w:val="009A64E8"/>
    <w:rsid w:val="00A165E0"/>
    <w:rsid w:val="00D31D50"/>
    <w:rsid w:val="00D76816"/>
    <w:rsid w:val="00DC072F"/>
    <w:rsid w:val="00DD4787"/>
    <w:rsid w:val="0164144D"/>
    <w:rsid w:val="03B43810"/>
    <w:rsid w:val="03B63B9B"/>
    <w:rsid w:val="043937CE"/>
    <w:rsid w:val="05252457"/>
    <w:rsid w:val="05994FC3"/>
    <w:rsid w:val="05EF383F"/>
    <w:rsid w:val="073823FF"/>
    <w:rsid w:val="08D21B08"/>
    <w:rsid w:val="09756E61"/>
    <w:rsid w:val="0BA23811"/>
    <w:rsid w:val="0C163F46"/>
    <w:rsid w:val="0C8B7B54"/>
    <w:rsid w:val="0CC57659"/>
    <w:rsid w:val="0D606589"/>
    <w:rsid w:val="0DA81CC5"/>
    <w:rsid w:val="13567D12"/>
    <w:rsid w:val="13636D49"/>
    <w:rsid w:val="15382A19"/>
    <w:rsid w:val="193261D5"/>
    <w:rsid w:val="1C0858F0"/>
    <w:rsid w:val="201F799D"/>
    <w:rsid w:val="20674ED5"/>
    <w:rsid w:val="21BB036F"/>
    <w:rsid w:val="24AF0513"/>
    <w:rsid w:val="24CC4E26"/>
    <w:rsid w:val="28462A12"/>
    <w:rsid w:val="29CF3E98"/>
    <w:rsid w:val="2ED46263"/>
    <w:rsid w:val="2F0106CB"/>
    <w:rsid w:val="30665FD5"/>
    <w:rsid w:val="311B57E2"/>
    <w:rsid w:val="31A63ABA"/>
    <w:rsid w:val="344F6376"/>
    <w:rsid w:val="34A672EA"/>
    <w:rsid w:val="34C052BF"/>
    <w:rsid w:val="353320DA"/>
    <w:rsid w:val="35406262"/>
    <w:rsid w:val="371B42F4"/>
    <w:rsid w:val="37CD6645"/>
    <w:rsid w:val="3932206D"/>
    <w:rsid w:val="3E486774"/>
    <w:rsid w:val="3F712665"/>
    <w:rsid w:val="41384C0E"/>
    <w:rsid w:val="413A0414"/>
    <w:rsid w:val="42BC2E2F"/>
    <w:rsid w:val="42E41103"/>
    <w:rsid w:val="43D91FB7"/>
    <w:rsid w:val="43DE54C4"/>
    <w:rsid w:val="447909B3"/>
    <w:rsid w:val="493C0826"/>
    <w:rsid w:val="4BCF5B97"/>
    <w:rsid w:val="4BFB1A10"/>
    <w:rsid w:val="4C8E5E0E"/>
    <w:rsid w:val="4CE92345"/>
    <w:rsid w:val="4D864B6F"/>
    <w:rsid w:val="4E6E5934"/>
    <w:rsid w:val="50630C91"/>
    <w:rsid w:val="513C639B"/>
    <w:rsid w:val="51A45070"/>
    <w:rsid w:val="52B256B5"/>
    <w:rsid w:val="56774A35"/>
    <w:rsid w:val="57473DD3"/>
    <w:rsid w:val="586C4558"/>
    <w:rsid w:val="588B5335"/>
    <w:rsid w:val="5A2968B9"/>
    <w:rsid w:val="5A481542"/>
    <w:rsid w:val="5A905CD7"/>
    <w:rsid w:val="5BA50A70"/>
    <w:rsid w:val="5BAE7D74"/>
    <w:rsid w:val="62A301FF"/>
    <w:rsid w:val="63F87907"/>
    <w:rsid w:val="6805702A"/>
    <w:rsid w:val="6A366C18"/>
    <w:rsid w:val="6A60005B"/>
    <w:rsid w:val="6BBD539F"/>
    <w:rsid w:val="6EA91C0A"/>
    <w:rsid w:val="6EB7687F"/>
    <w:rsid w:val="72AC4954"/>
    <w:rsid w:val="733E3547"/>
    <w:rsid w:val="78A8697D"/>
    <w:rsid w:val="7AED71E6"/>
    <w:rsid w:val="7B276391"/>
    <w:rsid w:val="7CAF3DEC"/>
    <w:rsid w:val="7DE56952"/>
    <w:rsid w:val="7FF1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标题 2 Char"/>
    <w:basedOn w:val="8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3033</Words>
  <Characters>3133</Characters>
  <Lines>28</Lines>
  <Paragraphs>7</Paragraphs>
  <TotalTime>1</TotalTime>
  <ScaleCrop>false</ScaleCrop>
  <LinksUpToDate>false</LinksUpToDate>
  <CharactersWithSpaces>3328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2022-09-02T03:38:00Z</cp:lastPrinted>
  <dcterms:modified xsi:type="dcterms:W3CDTF">2022-09-02T07:50:10Z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5E3FA08B03C04140934DF1CEE62ADDF3</vt:lpwstr>
  </property>
</Properties>
</file>